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EB" w:rsidRPr="006D1126" w:rsidRDefault="009677EB" w:rsidP="009677EB">
      <w:pPr>
        <w:jc w:val="center"/>
        <w:rPr>
          <w:rFonts w:ascii="Times New Roman" w:hAnsi="Times New Roman" w:cs="Times New Roman"/>
          <w:b/>
        </w:rPr>
      </w:pPr>
      <w:r w:rsidRPr="006D1126">
        <w:rPr>
          <w:rFonts w:ascii="Times New Roman" w:hAnsi="Times New Roman" w:cs="Times New Roman"/>
          <w:b/>
        </w:rPr>
        <w:t>SALGIN ACİL DURUM İLETİŞİM PLANI</w:t>
      </w:r>
    </w:p>
    <w:p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26">
        <w:rPr>
          <w:rFonts w:ascii="Times New Roman" w:hAnsi="Times New Roman" w:cs="Times New Roman"/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rFonts w:ascii="Times New Roman" w:hAnsi="Times New Roman" w:cs="Times New Roman"/>
          <w:sz w:val="24"/>
          <w:szCs w:val="24"/>
        </w:rPr>
        <w:t xml:space="preserve"> zaman geçirmeksizin, sıralı olarak aranması gereken kişiler.</w:t>
      </w:r>
    </w:p>
    <w:p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7EB" w:rsidRPr="006D1126" w:rsidRDefault="009677EB" w:rsidP="0096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22" w:type="dxa"/>
        <w:tblLook w:val="04A0"/>
      </w:tblPr>
      <w:tblGrid>
        <w:gridCol w:w="3369"/>
        <w:gridCol w:w="3543"/>
        <w:gridCol w:w="2410"/>
      </w:tblGrid>
      <w:tr w:rsidR="009677EB" w:rsidRPr="0089692C" w:rsidTr="00B83E54">
        <w:tc>
          <w:tcPr>
            <w:tcW w:w="3369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Adı- Soyadı</w:t>
            </w:r>
          </w:p>
        </w:tc>
        <w:tc>
          <w:tcPr>
            <w:tcW w:w="3543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</w:tr>
      <w:tr w:rsidR="009677EB" w:rsidRPr="0089692C" w:rsidTr="00B83E54">
        <w:trPr>
          <w:trHeight w:val="563"/>
        </w:trPr>
        <w:tc>
          <w:tcPr>
            <w:tcW w:w="3369" w:type="dxa"/>
            <w:vAlign w:val="center"/>
          </w:tcPr>
          <w:p w:rsidR="009677EB" w:rsidRPr="0089692C" w:rsidRDefault="00B83E54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Ahmet TÜZEL</w:t>
            </w:r>
          </w:p>
        </w:tc>
        <w:tc>
          <w:tcPr>
            <w:tcW w:w="3543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9677EB" w:rsidRPr="0089692C" w:rsidRDefault="00B83E54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0545 516 99 88</w:t>
            </w:r>
          </w:p>
        </w:tc>
      </w:tr>
      <w:tr w:rsidR="009677EB" w:rsidRPr="0089692C" w:rsidTr="00B83E54">
        <w:trPr>
          <w:trHeight w:val="472"/>
        </w:trPr>
        <w:tc>
          <w:tcPr>
            <w:tcW w:w="3369" w:type="dxa"/>
            <w:vAlign w:val="center"/>
          </w:tcPr>
          <w:p w:rsidR="009677EB" w:rsidRPr="0089692C" w:rsidRDefault="00B83E54" w:rsidP="00B8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Nurullah YEŞİL</w:t>
            </w:r>
          </w:p>
        </w:tc>
        <w:tc>
          <w:tcPr>
            <w:tcW w:w="3543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9677EB" w:rsidRPr="0089692C" w:rsidRDefault="00B83E54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0506 781 32 05</w:t>
            </w:r>
          </w:p>
        </w:tc>
      </w:tr>
      <w:tr w:rsidR="009677EB" w:rsidRPr="0089692C" w:rsidTr="00B83E54">
        <w:trPr>
          <w:trHeight w:val="549"/>
        </w:trPr>
        <w:tc>
          <w:tcPr>
            <w:tcW w:w="3369" w:type="dxa"/>
            <w:vAlign w:val="center"/>
          </w:tcPr>
          <w:p w:rsidR="009677EB" w:rsidRPr="0089692C" w:rsidRDefault="00B83E54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Kırkağaç Devlet Hastanesi</w:t>
            </w:r>
          </w:p>
        </w:tc>
        <w:tc>
          <w:tcPr>
            <w:tcW w:w="3543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9677EB" w:rsidRPr="0089692C" w:rsidRDefault="00B83E54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0236 588 11 03</w:t>
            </w:r>
          </w:p>
        </w:tc>
      </w:tr>
      <w:tr w:rsidR="009677EB" w:rsidRPr="0089692C" w:rsidTr="00B83E54">
        <w:trPr>
          <w:trHeight w:val="549"/>
        </w:trPr>
        <w:tc>
          <w:tcPr>
            <w:tcW w:w="3369" w:type="dxa"/>
            <w:vAlign w:val="center"/>
          </w:tcPr>
          <w:p w:rsidR="009677EB" w:rsidRPr="0089692C" w:rsidRDefault="00511F70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Kırkağaç İlçe Milli Eğ</w:t>
            </w:r>
            <w:r w:rsidR="00B83E54">
              <w:rPr>
                <w:rFonts w:ascii="Times New Roman" w:hAnsi="Times New Roman" w:cs="Times New Roman"/>
                <w:sz w:val="28"/>
                <w:szCs w:val="28"/>
              </w:rPr>
              <w:t>itim Müdürlüğü</w:t>
            </w:r>
          </w:p>
        </w:tc>
        <w:tc>
          <w:tcPr>
            <w:tcW w:w="3543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İlçe MEM</w:t>
            </w:r>
          </w:p>
        </w:tc>
        <w:tc>
          <w:tcPr>
            <w:tcW w:w="2410" w:type="dxa"/>
            <w:vAlign w:val="center"/>
          </w:tcPr>
          <w:p w:rsidR="009677EB" w:rsidRPr="0089692C" w:rsidRDefault="00B83E54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0236 588 10 15</w:t>
            </w:r>
          </w:p>
        </w:tc>
      </w:tr>
    </w:tbl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9677EB" w:rsidRDefault="009677EB" w:rsidP="009677E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184F2A" w:rsidRDefault="00184F2A" w:rsidP="009677EB"/>
    <w:sectPr w:rsidR="00184F2A" w:rsidSect="0023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090"/>
    <w:rsid w:val="00047156"/>
    <w:rsid w:val="00184F2A"/>
    <w:rsid w:val="00232E68"/>
    <w:rsid w:val="00327AD3"/>
    <w:rsid w:val="00503428"/>
    <w:rsid w:val="00511F70"/>
    <w:rsid w:val="005D1052"/>
    <w:rsid w:val="00662425"/>
    <w:rsid w:val="007923DC"/>
    <w:rsid w:val="008E602D"/>
    <w:rsid w:val="009677EB"/>
    <w:rsid w:val="00A11809"/>
    <w:rsid w:val="00B32090"/>
    <w:rsid w:val="00B8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SelinKIZILTUG</dc:creator>
  <cp:keywords/>
  <dc:description/>
  <cp:lastModifiedBy>pc5</cp:lastModifiedBy>
  <cp:revision>11</cp:revision>
  <cp:lastPrinted>2020-08-17T06:33:00Z</cp:lastPrinted>
  <dcterms:created xsi:type="dcterms:W3CDTF">2020-08-07T13:02:00Z</dcterms:created>
  <dcterms:modified xsi:type="dcterms:W3CDTF">2020-08-17T06:44:00Z</dcterms:modified>
</cp:coreProperties>
</file>